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0"/>
          <w:szCs w:val="20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Carta de Intenção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Completo, CPF, RG, Cargo, representante legal da Empresa/Entidade, CNPJ, declaro haver interesse desta instituição em firmar parceria com o(a) Instituição Proponente para o desenvolvimento do projeto “Título do Projeto”, no âmbito do Edital SICT 0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/2022, com o objetivo de apoiar o desenvolvimento ou aprimoramento de tecnologia para sua adoção por empresa(s) parceira(s). </w:t>
      </w:r>
    </w:p>
    <w:p w:rsidR="00000000" w:rsidDel="00000000" w:rsidP="00000000" w:rsidRDefault="00000000" w:rsidRPr="00000000" w14:paraId="00000007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Declaro, também, ter ciência dos direitos e deveres decorrentes da assunção dos termos da parceria a se firmar, nos limites do referido edital, bem como o interesse em participar ativamente do desenvolvimento inovativo e tecnológico a que se propões e a possibilidade da Empresa/Entidade por mim representada de destinar ao mercado as criações que porventura se desenvolvam.</w:t>
      </w:r>
    </w:p>
    <w:p w:rsidR="00000000" w:rsidDel="00000000" w:rsidP="00000000" w:rsidRDefault="00000000" w:rsidRPr="00000000" w14:paraId="00000008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0" w:line="360" w:lineRule="auto"/>
        <w:ind w:firstLine="72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    Local, dia de mês de 2022.</w:t>
      </w:r>
    </w:p>
    <w:p w:rsidR="00000000" w:rsidDel="00000000" w:rsidP="00000000" w:rsidRDefault="00000000" w:rsidRPr="00000000" w14:paraId="0000000A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 </w:t>
      </w:r>
    </w:p>
    <w:p w:rsidR="00000000" w:rsidDel="00000000" w:rsidP="00000000" w:rsidRDefault="00000000" w:rsidRPr="00000000" w14:paraId="0000000D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Cargo e empresa/entidade </w:t>
      </w:r>
    </w:p>
    <w:sectPr>
      <w:headerReference r:id="rId7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252"/>
        <w:tab w:val="right" w:pos="8504"/>
        <w:tab w:val="left" w:pos="6285"/>
      </w:tabs>
      <w:spacing w:line="240" w:lineRule="auto"/>
      <w:ind w:left="504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mHhbN9jpI4dxr9UZsFxWsDFHg==">AMUW2mVeVwUCc/zqTRdyjtxEUmlY9xR2chYeIJnjEq0gPTOqWiGvF1dKLTc9VfNJDcmvOuD3qtC4Wa4hNd56InWTYmQYRvRm1IvBToUNco19IT9WA/oZ5u+RwVlm/wdux2HDG7nOVdt2hH1Zkub2jMmIEVckveX24A==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2021-09-13T17:22:00Z</dcterms:created>
</cp:coreProperties>
</file>